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55F9" w:rsidRDefault="00CB746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22.6.2020</w:t>
      </w:r>
    </w:p>
    <w:p w:rsidR="00CB7461" w:rsidRDefault="00CB7461">
      <w:r>
        <w:t xml:space="preserve">Milí páťáci, </w:t>
      </w:r>
    </w:p>
    <w:p w:rsidR="00CB7461" w:rsidRDefault="00CB7461">
      <w:r>
        <w:t>dnes už vám v tomto školním roce píšu naposledy. Chci vám, kteří jste poctivě pracovali doma a ve škole</w:t>
      </w:r>
      <w:r w:rsidR="00B0348F">
        <w:t>,</w:t>
      </w:r>
      <w:r>
        <w:t xml:space="preserve"> moc poděkovat. Udělali jste kus práce a uvidíte její výsledky když ne o prázdninách, tak určitě na začátku školního roku.</w:t>
      </w:r>
    </w:p>
    <w:p w:rsidR="00CB7461" w:rsidRDefault="00CB7461">
      <w:r>
        <w:t>Tento týden využijeme k individu</w:t>
      </w:r>
      <w:r w:rsidR="00535BB2">
        <w:t>álním konzultacím</w:t>
      </w:r>
      <w:r>
        <w:t>.</w:t>
      </w:r>
      <w:r w:rsidR="00535BB2">
        <w:t xml:space="preserve"> Místo online hodiny pro všechny máte možnost se mi přes messenger nebo mail nahlásit a domluvit se n</w:t>
      </w:r>
      <w:r w:rsidR="0095286C">
        <w:t>a individuální čtvrthodince</w:t>
      </w:r>
      <w:r w:rsidR="00535BB2">
        <w:t>, kde se můžete zeptat třeba na něco čemu nerozumíte nebo se nechat přezkoušet slovíčka</w:t>
      </w:r>
      <w:r w:rsidR="0095286C">
        <w:t xml:space="preserve"> nebo si se mnou jen tak anglicky popovídat</w:t>
      </w:r>
      <w:r w:rsidR="00535BB2">
        <w:t xml:space="preserve">. </w:t>
      </w:r>
    </w:p>
    <w:p w:rsidR="0095286C" w:rsidRDefault="0095286C">
      <w:pPr>
        <w:rPr>
          <w:u w:val="single"/>
        </w:rPr>
      </w:pPr>
    </w:p>
    <w:p w:rsidR="00535BB2" w:rsidRDefault="00535BB2">
      <w:pPr>
        <w:rPr>
          <w:u w:val="single"/>
        </w:rPr>
      </w:pPr>
      <w:r w:rsidRPr="00535BB2">
        <w:rPr>
          <w:u w:val="single"/>
        </w:rPr>
        <w:t xml:space="preserve">Úkoly na tento týden: </w:t>
      </w:r>
    </w:p>
    <w:p w:rsidR="00535BB2" w:rsidRDefault="00535BB2">
      <w:r>
        <w:t>- ve středu vyplníte krátký dotazník, který dám paní učitelce</w:t>
      </w:r>
    </w:p>
    <w:p w:rsidR="00535BB2" w:rsidRDefault="00535BB2">
      <w:r>
        <w:t>- v pátek mi nakreslíte, co budete d</w:t>
      </w:r>
      <w:r w:rsidR="0095286C">
        <w:t xml:space="preserve">ělat o prázdninách a uděláte </w:t>
      </w:r>
      <w:r>
        <w:t>z toho obrázkový slovník</w:t>
      </w:r>
      <w:r w:rsidR="0095286C">
        <w:t xml:space="preserve">, </w:t>
      </w:r>
      <w:r>
        <w:t>příklad:</w:t>
      </w:r>
    </w:p>
    <w:p w:rsidR="00535BB2" w:rsidRDefault="00535BB2"/>
    <w:p w:rsidR="00535BB2" w:rsidRPr="00535BB2" w:rsidRDefault="000A5448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margin-left:-42.35pt;margin-top:23.4pt;width:73.5pt;height:18.75pt;z-index:251664384;mso-width-relative:margin;mso-height-relative:margin">
            <v:textbox>
              <w:txbxContent>
                <w:p w:rsidR="00535BB2" w:rsidRDefault="0095286C">
                  <w:r>
                    <w:t>the sky</w:t>
                  </w:r>
                </w:p>
              </w:txbxContent>
            </v:textbox>
          </v:shape>
        </w:pict>
      </w:r>
      <w:r>
        <w:rPr>
          <w:noProof/>
          <w:lang w:eastAsia="cs-CZ"/>
        </w:rPr>
        <w:pict>
          <v:shape id="_x0000_s1033" type="#_x0000_t202" style="position:absolute;margin-left:-19.1pt;margin-top:133.65pt;width:73.5pt;height:18.75pt;z-index:251666432;mso-width-relative:margin;mso-height-relative:margin">
            <v:textbox>
              <w:txbxContent>
                <w:p w:rsidR="0095286C" w:rsidRDefault="0095286C" w:rsidP="0095286C">
                  <w:r>
                    <w:t>bushes</w:t>
                  </w:r>
                </w:p>
              </w:txbxContent>
            </v:textbox>
          </v:shape>
        </w:pict>
      </w:r>
      <w:r>
        <w:rPr>
          <w:noProof/>
          <w:lang w:eastAsia="cs-CZ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0" type="#_x0000_t32" style="position:absolute;margin-left:8.65pt;margin-top:16.65pt;width:96.75pt;height:3.75pt;flip:x;z-index:251662336" o:connectortype="straight">
            <v:stroke endarrow="block"/>
          </v:shape>
        </w:pict>
      </w:r>
      <w:r>
        <w:rPr>
          <w:noProof/>
          <w:lang w:eastAsia="cs-CZ"/>
        </w:rPr>
        <w:pict>
          <v:shape id="_x0000_s1029" type="#_x0000_t32" style="position:absolute;margin-left:259.15pt;margin-top:133.65pt;width:43.5pt;height:27pt;z-index:251661312" o:connectortype="straight">
            <v:stroke endarrow="block"/>
          </v:shape>
        </w:pict>
      </w:r>
      <w:r>
        <w:rPr>
          <w:noProof/>
          <w:lang w:eastAsia="cs-CZ"/>
        </w:rPr>
        <w:pict>
          <v:shape id="_x0000_s1028" type="#_x0000_t32" style="position:absolute;margin-left:43.15pt;margin-top:114.15pt;width:48pt;height:15pt;flip:x;z-index:251660288" o:connectortype="straight">
            <v:stroke endarrow="block"/>
          </v:shape>
        </w:pict>
      </w:r>
      <w:r>
        <w:rPr>
          <w:noProof/>
          <w:lang w:eastAsia="cs-CZ"/>
        </w:rPr>
        <w:pict>
          <v:shape id="_x0000_s1027" type="#_x0000_t32" style="position:absolute;margin-left:166.15pt;margin-top:102.15pt;width:36.75pt;height:70.5pt;z-index:251659264" o:connectortype="straight">
            <v:stroke endarrow="block"/>
          </v:shape>
        </w:pict>
      </w:r>
      <w:r>
        <w:rPr>
          <w:noProof/>
          <w:lang w:eastAsia="cs-CZ"/>
        </w:rPr>
        <w:pict>
          <v:shape id="_x0000_s1026" type="#_x0000_t32" style="position:absolute;margin-left:271.9pt;margin-top:42.15pt;width:89.25pt;height:30.75pt;flip:y;z-index:251658240" o:connectortype="straight">
            <v:stroke endarrow="block"/>
          </v:shape>
        </w:pict>
      </w:r>
      <w:r w:rsidR="00535BB2">
        <w:tab/>
      </w:r>
      <w:r w:rsidR="00535BB2">
        <w:tab/>
      </w:r>
      <w:r w:rsidR="00535BB2">
        <w:rPr>
          <w:noProof/>
          <w:lang w:eastAsia="cs-CZ"/>
        </w:rPr>
        <w:drawing>
          <wp:inline distT="0" distB="0" distL="0" distR="0">
            <wp:extent cx="3190875" cy="1789665"/>
            <wp:effectExtent l="19050" t="0" r="9525" b="0"/>
            <wp:docPr id="4" name="obrázek 4" descr="All Inclusive Sagitta Holiday Village v Omiši, Chorvatsk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ll Inclusive Sagitta Holiday Village v Omiši, Chorvatsko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0875" cy="17896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286C" w:rsidRDefault="000A5448">
      <w:r>
        <w:rPr>
          <w:noProof/>
          <w:lang w:eastAsia="cs-CZ"/>
        </w:rPr>
        <w:pict>
          <v:shape id="_x0000_s1034" type="#_x0000_t202" style="position:absolute;margin-left:190.15pt;margin-top:26.45pt;width:73.5pt;height:18.75pt;z-index:251667456;mso-width-relative:margin;mso-height-relative:margin">
            <v:textbox>
              <w:txbxContent>
                <w:p w:rsidR="0095286C" w:rsidRDefault="0095286C" w:rsidP="0095286C">
                  <w:r>
                    <w:t>rocks</w:t>
                  </w:r>
                </w:p>
              </w:txbxContent>
            </v:textbox>
          </v:shape>
        </w:pict>
      </w:r>
      <w:r>
        <w:rPr>
          <w:noProof/>
          <w:lang w:eastAsia="cs-CZ"/>
        </w:rPr>
        <w:pict>
          <v:shape id="_x0000_s1035" type="#_x0000_t202" style="position:absolute;margin-left:311.65pt;margin-top:7.7pt;width:73.5pt;height:18.75pt;z-index:251668480;mso-width-relative:margin;mso-height-relative:margin">
            <v:textbox>
              <w:txbxContent>
                <w:p w:rsidR="0095286C" w:rsidRDefault="0095286C" w:rsidP="0095286C">
                  <w:r>
                    <w:t>the beach</w:t>
                  </w:r>
                </w:p>
              </w:txbxContent>
            </v:textbox>
          </v:shape>
        </w:pict>
      </w:r>
      <w:r>
        <w:rPr>
          <w:noProof/>
          <w:lang w:eastAsia="cs-CZ"/>
        </w:rPr>
        <w:pict>
          <v:shape id="_x0000_s1032" type="#_x0000_t202" style="position:absolute;margin-left:373.15pt;margin-top:-129.55pt;width:73.5pt;height:18.75pt;z-index:251665408;mso-width-relative:margin;mso-height-relative:margin">
            <v:textbox>
              <w:txbxContent>
                <w:p w:rsidR="00535BB2" w:rsidRDefault="00535BB2" w:rsidP="00535BB2">
                  <w:r>
                    <w:t>the sea</w:t>
                  </w:r>
                </w:p>
              </w:txbxContent>
            </v:textbox>
          </v:shape>
        </w:pict>
      </w:r>
      <w:r w:rsidR="0095286C">
        <w:tab/>
      </w:r>
      <w:r w:rsidR="0095286C">
        <w:tab/>
      </w:r>
      <w:r w:rsidR="0095286C">
        <w:tab/>
      </w:r>
      <w:r w:rsidR="0095286C">
        <w:tab/>
      </w:r>
      <w:r w:rsidR="0095286C">
        <w:tab/>
      </w:r>
      <w:r w:rsidR="0095286C">
        <w:tab/>
      </w:r>
      <w:r w:rsidR="0095286C">
        <w:tab/>
      </w:r>
      <w:r w:rsidR="0095286C">
        <w:tab/>
      </w:r>
      <w:r w:rsidR="0095286C">
        <w:tab/>
      </w:r>
      <w:r w:rsidR="0095286C">
        <w:tab/>
      </w:r>
      <w:r w:rsidR="0095286C">
        <w:tab/>
      </w:r>
      <w:r w:rsidR="0095286C">
        <w:tab/>
      </w:r>
      <w:r w:rsidR="0095286C">
        <w:tab/>
      </w:r>
      <w:r w:rsidR="0095286C">
        <w:tab/>
      </w:r>
      <w:r w:rsidR="0095286C">
        <w:tab/>
      </w:r>
      <w:r w:rsidR="0095286C">
        <w:tab/>
      </w:r>
      <w:r w:rsidR="0095286C">
        <w:tab/>
      </w:r>
      <w:r w:rsidR="0095286C">
        <w:tab/>
      </w:r>
      <w:r w:rsidR="0095286C">
        <w:tab/>
      </w:r>
      <w:r w:rsidR="0095286C">
        <w:tab/>
      </w:r>
      <w:r w:rsidR="0095286C">
        <w:tab/>
      </w:r>
      <w:r w:rsidR="0095286C">
        <w:tab/>
      </w:r>
      <w:r w:rsidR="0095286C">
        <w:tab/>
      </w:r>
      <w:r w:rsidR="0095286C">
        <w:tab/>
      </w:r>
      <w:r w:rsidR="0095286C">
        <w:tab/>
      </w:r>
      <w:r w:rsidR="0095286C">
        <w:tab/>
      </w:r>
      <w:r w:rsidR="0095286C">
        <w:tab/>
      </w:r>
      <w:r w:rsidR="0095286C">
        <w:tab/>
      </w:r>
      <w:r w:rsidR="0095286C">
        <w:tab/>
      </w:r>
      <w:r w:rsidR="0095286C">
        <w:tab/>
      </w:r>
      <w:r w:rsidR="0095286C">
        <w:tab/>
      </w:r>
      <w:r w:rsidR="0095286C">
        <w:tab/>
      </w:r>
      <w:r w:rsidR="0095286C">
        <w:tab/>
      </w:r>
      <w:r w:rsidR="0095286C">
        <w:tab/>
      </w:r>
      <w:r w:rsidR="0095286C">
        <w:tab/>
      </w:r>
      <w:r w:rsidR="0095286C">
        <w:tab/>
      </w:r>
      <w:r w:rsidR="0095286C">
        <w:tab/>
      </w:r>
      <w:r w:rsidR="0095286C">
        <w:tab/>
      </w:r>
      <w:r w:rsidR="0095286C">
        <w:tab/>
      </w:r>
      <w:r w:rsidR="0095286C">
        <w:tab/>
      </w:r>
      <w:r w:rsidR="0095286C">
        <w:tab/>
      </w:r>
      <w:r w:rsidR="0095286C">
        <w:tab/>
      </w:r>
      <w:r w:rsidR="0095286C">
        <w:tab/>
      </w:r>
      <w:r w:rsidR="0095286C">
        <w:tab/>
      </w:r>
      <w:r w:rsidR="0095286C">
        <w:tab/>
      </w:r>
      <w:r w:rsidR="0095286C">
        <w:tab/>
      </w:r>
      <w:r w:rsidR="0095286C">
        <w:tab/>
      </w:r>
      <w:r w:rsidR="0095286C">
        <w:tab/>
      </w:r>
      <w:r w:rsidR="0095286C">
        <w:tab/>
      </w:r>
      <w:r w:rsidR="0095286C">
        <w:tab/>
      </w:r>
      <w:r w:rsidR="0095286C">
        <w:tab/>
      </w:r>
      <w:r w:rsidR="0095286C">
        <w:tab/>
      </w:r>
      <w:r w:rsidR="0095286C">
        <w:tab/>
      </w:r>
      <w:r w:rsidR="0095286C">
        <w:tab/>
      </w:r>
      <w:r w:rsidR="0095286C">
        <w:tab/>
      </w:r>
      <w:r w:rsidR="0095286C">
        <w:tab/>
      </w:r>
      <w:r w:rsidR="0095286C">
        <w:tab/>
      </w:r>
      <w:r w:rsidR="0095286C">
        <w:tab/>
      </w:r>
      <w:r w:rsidR="0095286C">
        <w:tab/>
      </w:r>
    </w:p>
    <w:p w:rsidR="00535BB2" w:rsidRDefault="0095286C">
      <w:r>
        <w:t>Krásný týden vám všem!</w:t>
      </w:r>
    </w:p>
    <w:p w:rsidR="0095286C" w:rsidRDefault="0095286C">
      <w:r>
        <w:t>Lenka Kebrlová</w:t>
      </w:r>
    </w:p>
    <w:sectPr w:rsidR="0095286C" w:rsidSect="003255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savePreviewPicture/>
  <w:compat/>
  <w:rsids>
    <w:rsidRoot w:val="00CB7461"/>
    <w:rsid w:val="000A5448"/>
    <w:rsid w:val="002F3E72"/>
    <w:rsid w:val="003255F9"/>
    <w:rsid w:val="00535BB2"/>
    <w:rsid w:val="00690FEB"/>
    <w:rsid w:val="00901B6E"/>
    <w:rsid w:val="0095286C"/>
    <w:rsid w:val="00B0348F"/>
    <w:rsid w:val="00CB7461"/>
    <w:rsid w:val="00CE58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6" type="connector" idref="#_x0000_s1026"/>
        <o:r id="V:Rule7" type="connector" idref="#_x0000_s1028"/>
        <o:r id="V:Rule8" type="connector" idref="#_x0000_s1027"/>
        <o:r id="V:Rule9" type="connector" idref="#_x0000_s1030"/>
        <o:r id="V:Rule10" type="connector" idref="#_x0000_s102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255F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35B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5BB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125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</dc:creator>
  <cp:lastModifiedBy>Lenka</cp:lastModifiedBy>
  <cp:revision>2</cp:revision>
  <dcterms:created xsi:type="dcterms:W3CDTF">2020-06-21T15:25:00Z</dcterms:created>
  <dcterms:modified xsi:type="dcterms:W3CDTF">2020-06-21T15:57:00Z</dcterms:modified>
</cp:coreProperties>
</file>